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71BE" w:rsidRDefault="006A0109" w:rsidP="004671BE">
      <w:pPr>
        <w:pageBreakBefore/>
        <w:spacing w:after="0" w:line="240" w:lineRule="auto"/>
        <w:ind w:left="-426" w:firstLine="426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23" o:spid="_x0000_s1026" type="#_x0000_t98" style="position:absolute;left:0;text-align:left;margin-left:150.45pt;margin-top:-8.9pt;width:383.25pt;height:95.4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Горизонтальный свиток 23">
              <w:txbxContent>
                <w:p w:rsidR="004671BE" w:rsidRPr="00C74FDF" w:rsidRDefault="00D226CF" w:rsidP="004671B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sz w:val="56"/>
                      <w:szCs w:val="56"/>
                    </w:rPr>
                    <w:t>Один день из жизни группы</w:t>
                  </w:r>
                </w:p>
              </w:txbxContent>
            </v:textbox>
          </v:shape>
        </w:pict>
      </w:r>
      <w:r w:rsidR="004671BE">
        <w:rPr>
          <w:noProof/>
          <w:lang w:eastAsia="ru-RU"/>
        </w:rPr>
        <w:drawing>
          <wp:inline distT="0" distB="0" distL="0" distR="0">
            <wp:extent cx="1637030" cy="1264285"/>
            <wp:effectExtent l="19050" t="0" r="1270" b="0"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030" cy="1264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1BE" w:rsidRDefault="004671BE" w:rsidP="004671BE">
      <w:pPr>
        <w:rPr>
          <w:rFonts w:ascii="Times New Roman" w:hAnsi="Times New Roman" w:cs="Times New Roman"/>
          <w:sz w:val="24"/>
          <w:szCs w:val="24"/>
        </w:rPr>
      </w:pPr>
    </w:p>
    <w:p w:rsidR="000015A8" w:rsidRPr="004D20C9" w:rsidRDefault="000015A8" w:rsidP="000015A8">
      <w:pPr>
        <w:jc w:val="center"/>
        <w:rPr>
          <w:rFonts w:ascii="Times New Roman" w:hAnsi="Times New Roman" w:cs="Times New Roman"/>
          <w:b/>
          <w:i/>
          <w:color w:val="00B0F0"/>
          <w:sz w:val="24"/>
          <w:szCs w:val="24"/>
        </w:rPr>
      </w:pPr>
      <w:r w:rsidRPr="004D20C9">
        <w:rPr>
          <w:rFonts w:ascii="Times New Roman" w:hAnsi="Times New Roman" w:cs="Times New Roman"/>
          <w:b/>
          <w:i/>
          <w:color w:val="00B0F0"/>
          <w:sz w:val="24"/>
          <w:szCs w:val="24"/>
        </w:rPr>
        <w:t>Экскурсия по выставке</w:t>
      </w:r>
    </w:p>
    <w:p w:rsidR="000015A8" w:rsidRPr="004D20C9" w:rsidRDefault="000015A8" w:rsidP="000015A8">
      <w:pPr>
        <w:jc w:val="center"/>
        <w:rPr>
          <w:rFonts w:ascii="Times New Roman" w:hAnsi="Times New Roman" w:cs="Times New Roman"/>
          <w:b/>
          <w:i/>
          <w:color w:val="00B0F0"/>
          <w:sz w:val="24"/>
          <w:szCs w:val="24"/>
        </w:rPr>
      </w:pPr>
      <w:r w:rsidRPr="004D20C9">
        <w:rPr>
          <w:rFonts w:ascii="Times New Roman" w:hAnsi="Times New Roman" w:cs="Times New Roman"/>
          <w:b/>
          <w:i/>
          <w:color w:val="00B0F0"/>
          <w:sz w:val="24"/>
          <w:szCs w:val="24"/>
        </w:rPr>
        <w:t>«Русский костюм»</w:t>
      </w:r>
    </w:p>
    <w:p w:rsidR="000015A8" w:rsidRDefault="00CB320F" w:rsidP="000015A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320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1085215</wp:posOffset>
            </wp:positionV>
            <wp:extent cx="3014980" cy="1390660"/>
            <wp:effectExtent l="0" t="0" r="0" b="0"/>
            <wp:wrapNone/>
            <wp:docPr id="1" name="Рисунок 1" descr="C:\Users\ТАНЮШКА\Desktop\utn8-4hlEl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НЮШКА\Desktop\utn8-4hlElY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4980" cy="139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15A8" w:rsidRPr="004D20C9">
        <w:rPr>
          <w:rFonts w:ascii="Times New Roman" w:hAnsi="Times New Roman" w:cs="Times New Roman"/>
          <w:sz w:val="24"/>
          <w:szCs w:val="24"/>
        </w:rPr>
        <w:t>Центр народного художественного творчества «</w:t>
      </w:r>
      <w:proofErr w:type="spellStart"/>
      <w:r w:rsidR="000015A8" w:rsidRPr="004D20C9">
        <w:rPr>
          <w:rFonts w:ascii="Times New Roman" w:hAnsi="Times New Roman" w:cs="Times New Roman"/>
          <w:sz w:val="24"/>
          <w:szCs w:val="24"/>
        </w:rPr>
        <w:t>Радушенька</w:t>
      </w:r>
      <w:proofErr w:type="spellEnd"/>
      <w:r w:rsidR="000015A8" w:rsidRPr="004D20C9">
        <w:rPr>
          <w:rFonts w:ascii="Times New Roman" w:hAnsi="Times New Roman" w:cs="Times New Roman"/>
          <w:sz w:val="24"/>
          <w:szCs w:val="24"/>
        </w:rPr>
        <w:t xml:space="preserve">» всегда рад принять у себя детей и взрослых. Это настоящая кладовая, которая помогает дошкольникам знакомиться с культурой родного края. </w:t>
      </w:r>
    </w:p>
    <w:p w:rsidR="00CB320F" w:rsidRPr="004D20C9" w:rsidRDefault="00CB320F" w:rsidP="000015A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320F" w:rsidRDefault="00CB320F" w:rsidP="000015A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320F" w:rsidRDefault="00CB320F" w:rsidP="000015A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320F" w:rsidRDefault="00CB320F" w:rsidP="000015A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5A8" w:rsidRPr="004D20C9" w:rsidRDefault="000015A8" w:rsidP="000015A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20C9">
        <w:rPr>
          <w:rFonts w:ascii="Times New Roman" w:hAnsi="Times New Roman" w:cs="Times New Roman"/>
          <w:sz w:val="24"/>
          <w:szCs w:val="24"/>
        </w:rPr>
        <w:t xml:space="preserve">Наш учебный год начался с посещения этого замечательного места. Ребят пригласили на экскурсию по выставке «Русский костюм» и мы с радостью откликнулись на приглашение. </w:t>
      </w:r>
    </w:p>
    <w:p w:rsidR="000015A8" w:rsidRDefault="00CB320F" w:rsidP="000015A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320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-6985</wp:posOffset>
            </wp:positionH>
            <wp:positionV relativeFrom="paragraph">
              <wp:posOffset>1000760</wp:posOffset>
            </wp:positionV>
            <wp:extent cx="3014980" cy="1390660"/>
            <wp:effectExtent l="0" t="0" r="0" b="0"/>
            <wp:wrapNone/>
            <wp:docPr id="3" name="Рисунок 3" descr="C:\Users\ТАНЮШКА\Desktop\Ne8Tr4mwtR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ТАНЮШКА\Desktop\Ne8Tr4mwtRM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4980" cy="139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15A8" w:rsidRPr="004D20C9">
        <w:rPr>
          <w:rFonts w:ascii="Times New Roman" w:hAnsi="Times New Roman" w:cs="Times New Roman"/>
          <w:sz w:val="24"/>
          <w:szCs w:val="24"/>
        </w:rPr>
        <w:t xml:space="preserve">На выставке мы узнали, что такое рубаха, сарафан, порты косоворотка. Казалось бы, какие трудные и ранее неизвестные слова, но они очень быстро запомнились ребятам. </w:t>
      </w:r>
    </w:p>
    <w:p w:rsidR="00CB320F" w:rsidRDefault="00CB320F" w:rsidP="000015A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320F" w:rsidRPr="004D20C9" w:rsidRDefault="00CB320F" w:rsidP="000015A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320F" w:rsidRDefault="00CB320F" w:rsidP="000015A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320F" w:rsidRDefault="00CB320F" w:rsidP="000015A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320F" w:rsidRDefault="000015A8" w:rsidP="000015A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20C9">
        <w:rPr>
          <w:rFonts w:ascii="Times New Roman" w:hAnsi="Times New Roman" w:cs="Times New Roman"/>
          <w:sz w:val="24"/>
          <w:szCs w:val="24"/>
        </w:rPr>
        <w:t xml:space="preserve">Научились по костюму отличать девушку от женщины. А вы знали, что девушки носили ленту вокруг головы или вплетённую в косу, а замужние женщины, вместо ленты, платок, повязанный на голову? </w:t>
      </w:r>
    </w:p>
    <w:p w:rsidR="00CB320F" w:rsidRDefault="00CB320F" w:rsidP="000015A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320F" w:rsidRDefault="00CB320F" w:rsidP="000015A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320F" w:rsidRDefault="00CB320F" w:rsidP="000015A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320F" w:rsidRDefault="00CB320F" w:rsidP="000015A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109" w:rsidRDefault="006A0109" w:rsidP="000015A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5A8" w:rsidRPr="004D20C9" w:rsidRDefault="000015A8" w:rsidP="000015A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20C9">
        <w:rPr>
          <w:rFonts w:ascii="Times New Roman" w:hAnsi="Times New Roman" w:cs="Times New Roman"/>
          <w:sz w:val="24"/>
          <w:szCs w:val="24"/>
        </w:rPr>
        <w:t xml:space="preserve">Наши ребята тоже не знали этого до похода на экскурсию. </w:t>
      </w:r>
    </w:p>
    <w:p w:rsidR="000015A8" w:rsidRDefault="000015A8" w:rsidP="000015A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20C9">
        <w:rPr>
          <w:rFonts w:ascii="Times New Roman" w:hAnsi="Times New Roman" w:cs="Times New Roman"/>
          <w:sz w:val="24"/>
          <w:szCs w:val="24"/>
        </w:rPr>
        <w:t xml:space="preserve"> Сделали вывод о том, что изучая историю своего народа, мы учимся любить свою малую Родину – Коношу и, конечно, Россию. Отвечая на вопросы дети рассказали и освежили в своей памяти название </w:t>
      </w:r>
      <w:proofErr w:type="gramStart"/>
      <w:r w:rsidRPr="004D20C9">
        <w:rPr>
          <w:rFonts w:ascii="Times New Roman" w:hAnsi="Times New Roman" w:cs="Times New Roman"/>
          <w:sz w:val="24"/>
          <w:szCs w:val="24"/>
        </w:rPr>
        <w:t>посёлка,  района</w:t>
      </w:r>
      <w:proofErr w:type="gramEnd"/>
      <w:r w:rsidRPr="004D20C9">
        <w:rPr>
          <w:rFonts w:ascii="Times New Roman" w:hAnsi="Times New Roman" w:cs="Times New Roman"/>
          <w:sz w:val="24"/>
          <w:szCs w:val="24"/>
        </w:rPr>
        <w:t xml:space="preserve">, области и страны, в которой живут. Кто-то даже назвал адрес своего дома. </w:t>
      </w:r>
    </w:p>
    <w:p w:rsidR="000015A8" w:rsidRPr="004D20C9" w:rsidRDefault="006A0109" w:rsidP="006A010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bookmarkStart w:id="0" w:name="_GoBack"/>
      <w:bookmarkEnd w:id="0"/>
      <w:r w:rsidR="000015A8" w:rsidRPr="004D20C9">
        <w:rPr>
          <w:rFonts w:ascii="Times New Roman" w:hAnsi="Times New Roman" w:cs="Times New Roman"/>
          <w:sz w:val="24"/>
          <w:szCs w:val="24"/>
        </w:rPr>
        <w:t xml:space="preserve">Детям напомнили, что надо беречь и уважать свою семью: маму и папу, бабушек и дедушек. Ребята с удовольствием поделились, как они помогают своим близким: кто-то помогает мыть посуду маме, кто-то вместе с папой занимается починкой машины, а </w:t>
      </w:r>
      <w:proofErr w:type="gramStart"/>
      <w:r w:rsidR="000015A8" w:rsidRPr="004D20C9">
        <w:rPr>
          <w:rFonts w:ascii="Times New Roman" w:hAnsi="Times New Roman" w:cs="Times New Roman"/>
          <w:sz w:val="24"/>
          <w:szCs w:val="24"/>
        </w:rPr>
        <w:t>к бабушки</w:t>
      </w:r>
      <w:proofErr w:type="gramEnd"/>
      <w:r w:rsidR="000015A8" w:rsidRPr="004D20C9">
        <w:rPr>
          <w:rFonts w:ascii="Times New Roman" w:hAnsi="Times New Roman" w:cs="Times New Roman"/>
          <w:sz w:val="24"/>
          <w:szCs w:val="24"/>
        </w:rPr>
        <w:t xml:space="preserve"> и дедушки ребята с удовольствием пекут вкусные и ароматные пироги! </w:t>
      </w:r>
    </w:p>
    <w:p w:rsidR="000015A8" w:rsidRDefault="000015A8" w:rsidP="000015A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D20C9">
        <w:rPr>
          <w:rFonts w:ascii="Times New Roman" w:hAnsi="Times New Roman" w:cs="Times New Roman"/>
          <w:sz w:val="24"/>
          <w:szCs w:val="24"/>
        </w:rPr>
        <w:t>Встреча прошла продуктивно, даже удалось подержать в р</w:t>
      </w:r>
      <w:r>
        <w:rPr>
          <w:rFonts w:ascii="Times New Roman" w:hAnsi="Times New Roman" w:cs="Times New Roman"/>
          <w:sz w:val="24"/>
          <w:szCs w:val="24"/>
        </w:rPr>
        <w:t xml:space="preserve">уках кукол в народных костюмах, в конце экскурсии было предложено посмотреть выставку самостоятельно, ребята с радостью воспользовались этим предложением! </w:t>
      </w:r>
      <w:r w:rsidR="006A0109" w:rsidRPr="006A010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1206500</wp:posOffset>
            </wp:positionV>
            <wp:extent cx="1373505" cy="1569720"/>
            <wp:effectExtent l="0" t="0" r="0" b="0"/>
            <wp:wrapNone/>
            <wp:docPr id="4" name="Рисунок 4" descr="C:\Users\ТАНЮШКА\Desktop\d-xj8nrTv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ТАНЮШКА\Desktop\d-xj8nrTvR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73505" cy="156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A0109" w:rsidRDefault="006A0109" w:rsidP="004671BE">
      <w:pPr>
        <w:jc w:val="right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6A0109" w:rsidRDefault="006A0109" w:rsidP="004671BE">
      <w:pPr>
        <w:jc w:val="right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6A0109" w:rsidRDefault="006A0109" w:rsidP="004671BE">
      <w:pPr>
        <w:jc w:val="right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6A0109" w:rsidRDefault="006A0109" w:rsidP="004671BE">
      <w:pPr>
        <w:jc w:val="right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6A0109" w:rsidRDefault="006A0109" w:rsidP="004671BE">
      <w:pPr>
        <w:jc w:val="right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4671BE" w:rsidRDefault="004671BE" w:rsidP="004671BE">
      <w:pPr>
        <w:jc w:val="right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Воспитатели </w:t>
      </w:r>
      <w:r w:rsidR="009019C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разновозрастной </w: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группы «</w:t>
      </w:r>
      <w:r w:rsidR="009E02F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Любознайки</w: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»:</w:t>
      </w:r>
    </w:p>
    <w:p w:rsidR="004671BE" w:rsidRDefault="000015A8" w:rsidP="004671BE">
      <w:pPr>
        <w:jc w:val="right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Чулкова Любовь Алексеевна</w:t>
      </w:r>
    </w:p>
    <w:p w:rsidR="004011C3" w:rsidRPr="00D72EEF" w:rsidRDefault="000015A8" w:rsidP="00D72EEF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Худякова Татьяна Александровна</w:t>
      </w:r>
    </w:p>
    <w:sectPr w:rsidR="004011C3" w:rsidRPr="00D72EEF" w:rsidSect="004671BE">
      <w:pgSz w:w="11906" w:h="16838"/>
      <w:pgMar w:top="568" w:right="850" w:bottom="1134" w:left="85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71BE"/>
    <w:rsid w:val="000015A8"/>
    <w:rsid w:val="00052F25"/>
    <w:rsid w:val="00052FC3"/>
    <w:rsid w:val="00104D7C"/>
    <w:rsid w:val="0031680D"/>
    <w:rsid w:val="003348B7"/>
    <w:rsid w:val="003E2295"/>
    <w:rsid w:val="004011C3"/>
    <w:rsid w:val="004671BE"/>
    <w:rsid w:val="004B0E28"/>
    <w:rsid w:val="005866FC"/>
    <w:rsid w:val="006A0109"/>
    <w:rsid w:val="007203F7"/>
    <w:rsid w:val="00723117"/>
    <w:rsid w:val="00751311"/>
    <w:rsid w:val="007975EE"/>
    <w:rsid w:val="007C08C9"/>
    <w:rsid w:val="0088382A"/>
    <w:rsid w:val="008C2118"/>
    <w:rsid w:val="008D1A60"/>
    <w:rsid w:val="009019CE"/>
    <w:rsid w:val="0090577D"/>
    <w:rsid w:val="009E02FC"/>
    <w:rsid w:val="00B041A7"/>
    <w:rsid w:val="00B72231"/>
    <w:rsid w:val="00BC16C3"/>
    <w:rsid w:val="00C67899"/>
    <w:rsid w:val="00CB320F"/>
    <w:rsid w:val="00CD6C34"/>
    <w:rsid w:val="00D12658"/>
    <w:rsid w:val="00D226CF"/>
    <w:rsid w:val="00D47601"/>
    <w:rsid w:val="00D72EEF"/>
    <w:rsid w:val="00DE4ABC"/>
    <w:rsid w:val="00E25745"/>
    <w:rsid w:val="00E930DF"/>
    <w:rsid w:val="00F96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B5EEDD1B-7B18-439B-BDEA-6215E5326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71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7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71BE"/>
    <w:rPr>
      <w:rFonts w:ascii="Tahoma" w:hAnsi="Tahoma" w:cs="Tahoma"/>
      <w:sz w:val="16"/>
      <w:szCs w:val="16"/>
    </w:rPr>
  </w:style>
  <w:style w:type="paragraph" w:customStyle="1" w:styleId="c3">
    <w:name w:val="c3"/>
    <w:basedOn w:val="a"/>
    <w:rsid w:val="00D22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D226CF"/>
  </w:style>
  <w:style w:type="character" w:customStyle="1" w:styleId="c15">
    <w:name w:val="c15"/>
    <w:basedOn w:val="a0"/>
    <w:rsid w:val="00D226CF"/>
  </w:style>
  <w:style w:type="character" w:customStyle="1" w:styleId="c0">
    <w:name w:val="c0"/>
    <w:basedOn w:val="a0"/>
    <w:rsid w:val="00D226CF"/>
  </w:style>
  <w:style w:type="character" w:customStyle="1" w:styleId="c7">
    <w:name w:val="c7"/>
    <w:basedOn w:val="a0"/>
    <w:rsid w:val="00D226CF"/>
  </w:style>
  <w:style w:type="paragraph" w:customStyle="1" w:styleId="c9">
    <w:name w:val="c9"/>
    <w:basedOn w:val="a"/>
    <w:rsid w:val="00D22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D22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D22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3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ТАНЮШКА</cp:lastModifiedBy>
  <cp:revision>4</cp:revision>
  <dcterms:created xsi:type="dcterms:W3CDTF">2022-09-22T11:26:00Z</dcterms:created>
  <dcterms:modified xsi:type="dcterms:W3CDTF">2022-09-22T19:21:00Z</dcterms:modified>
</cp:coreProperties>
</file>